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C6D" w14:textId="4104FD64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/>
          <w:sz w:val="24"/>
          <w:szCs w:val="24"/>
        </w:rPr>
        <w:t>202</w:t>
      </w:r>
      <w:r w:rsidR="008940CE">
        <w:rPr>
          <w:rFonts w:ascii="ＭＳ 明朝" w:eastAsia="ＭＳ 明朝" w:hAnsi="ＭＳ 明朝" w:hint="eastAsia"/>
          <w:sz w:val="24"/>
          <w:szCs w:val="24"/>
        </w:rPr>
        <w:t>4</w:t>
      </w:r>
      <w:r w:rsidRPr="00275951">
        <w:rPr>
          <w:rFonts w:ascii="ＭＳ 明朝" w:eastAsia="ＭＳ 明朝" w:hAnsi="ＭＳ 明朝"/>
          <w:sz w:val="24"/>
          <w:szCs w:val="24"/>
        </w:rPr>
        <w:t>年</w:t>
      </w:r>
      <w:r w:rsidR="000F23BF">
        <w:rPr>
          <w:rFonts w:ascii="ＭＳ 明朝" w:eastAsia="ＭＳ 明朝" w:hAnsi="ＭＳ 明朝" w:hint="eastAsia"/>
          <w:sz w:val="24"/>
          <w:szCs w:val="24"/>
        </w:rPr>
        <w:t>2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Pr="00275951">
        <w:rPr>
          <w:rFonts w:ascii="ＭＳ 明朝" w:eastAsia="ＭＳ 明朝" w:hAnsi="ＭＳ 明朝" w:hint="eastAsia"/>
          <w:sz w:val="24"/>
          <w:szCs w:val="24"/>
        </w:rPr>
        <w:t>吉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</w:p>
    <w:p w14:paraId="09BA9044" w14:textId="0F362C2F" w:rsidR="009F0EC7" w:rsidRPr="00275951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　会員の皆様へ</w:t>
      </w:r>
    </w:p>
    <w:p w14:paraId="31D2D68E" w14:textId="007DE6C6" w:rsidR="008940CE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奄美・喜界支部ケアマネあまき　会員の皆様へ</w:t>
      </w:r>
    </w:p>
    <w:p w14:paraId="4CA2C499" w14:textId="4AE32B9E" w:rsidR="002D0B69" w:rsidRDefault="002D0B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奄美大島地区、喜界地区介護支援専門員の皆様へ</w:t>
      </w:r>
    </w:p>
    <w:p w14:paraId="737659A9" w14:textId="5C94F291" w:rsidR="009A2A9C" w:rsidRDefault="009A2A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奄美市福祉関係事業者職員の皆様へ</w:t>
      </w:r>
    </w:p>
    <w:p w14:paraId="4D773448" w14:textId="1DC0D3A7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</w:t>
      </w:r>
    </w:p>
    <w:p w14:paraId="09845D2D" w14:textId="0B4229A0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275951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58BBCC0F" w14:textId="16E79EFC" w:rsidR="009F0EC7" w:rsidRPr="00275951" w:rsidRDefault="00EB35A0" w:rsidP="000F23BF">
      <w:pPr>
        <w:jc w:val="center"/>
        <w:rPr>
          <w:rFonts w:ascii="ＭＳ 明朝" w:eastAsia="ＭＳ 明朝" w:hAnsi="ＭＳ 明朝"/>
          <w:sz w:val="28"/>
          <w:szCs w:val="28"/>
        </w:rPr>
      </w:pPr>
      <w:r w:rsidRPr="00A3235C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研修会</w:t>
      </w:r>
      <w:r w:rsidR="002D0B69" w:rsidRPr="00A3235C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①</w:t>
      </w:r>
      <w:r w:rsidR="002D0B69">
        <w:rPr>
          <w:rFonts w:ascii="ＭＳ 明朝" w:eastAsia="ＭＳ 明朝" w:hAnsi="ＭＳ 明朝" w:hint="eastAsia"/>
          <w:sz w:val="28"/>
          <w:szCs w:val="28"/>
        </w:rPr>
        <w:t xml:space="preserve">　＆　</w:t>
      </w:r>
      <w:r w:rsidR="002D0B69" w:rsidRPr="00A3235C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研修会②</w:t>
      </w:r>
      <w:r w:rsidR="002D0B69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="000F23BF">
        <w:rPr>
          <w:rFonts w:ascii="ＭＳ 明朝" w:eastAsia="ＭＳ 明朝" w:hAnsi="ＭＳ 明朝" w:hint="eastAsia"/>
          <w:sz w:val="28"/>
          <w:szCs w:val="28"/>
        </w:rPr>
        <w:t>ご案内</w:t>
      </w:r>
    </w:p>
    <w:p w14:paraId="584A5D3F" w14:textId="5EA84876" w:rsidR="009F0EC7" w:rsidRPr="00275951" w:rsidRDefault="009F0EC7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F0D292" w14:textId="72D54E79" w:rsidR="009F0EC7" w:rsidRPr="00275951" w:rsidRDefault="009F0EC7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7C305E4F" w14:textId="2AD2F3F9" w:rsidR="00960121" w:rsidRDefault="00960121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さて、標記につきまして以下の通り会員</w:t>
      </w:r>
      <w:r w:rsidR="000F23BF">
        <w:rPr>
          <w:rFonts w:ascii="ＭＳ 明朝" w:eastAsia="ＭＳ 明朝" w:hAnsi="ＭＳ 明朝" w:hint="eastAsia"/>
          <w:sz w:val="24"/>
          <w:szCs w:val="24"/>
        </w:rPr>
        <w:t>・介護支援専門員</w:t>
      </w:r>
      <w:r w:rsidRPr="00275951">
        <w:rPr>
          <w:rFonts w:ascii="ＭＳ 明朝" w:eastAsia="ＭＳ 明朝" w:hAnsi="ＭＳ 明朝" w:hint="eastAsia"/>
          <w:sz w:val="24"/>
          <w:szCs w:val="24"/>
        </w:rPr>
        <w:t>の皆様にご案内します。ご参加のほどご検討ください。</w:t>
      </w:r>
    </w:p>
    <w:p w14:paraId="58BB86F4" w14:textId="77777777" w:rsidR="00A654A1" w:rsidRDefault="00A654A1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6F9D900" w14:textId="0058CC2B" w:rsidR="00A654A1" w:rsidRPr="009A2A9C" w:rsidRDefault="002D0B69" w:rsidP="009F0EC7">
      <w:pPr>
        <w:jc w:val="left"/>
        <w:rPr>
          <w:rFonts w:ascii="ＭＳ 明朝" w:eastAsia="ＭＳ 明朝" w:hAnsi="ＭＳ 明朝"/>
          <w:sz w:val="32"/>
          <w:szCs w:val="32"/>
        </w:rPr>
      </w:pP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【研修会</w:t>
      </w:r>
      <w:r w:rsidR="009A2A9C"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①</w:t>
      </w: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】</w:t>
      </w:r>
      <w:r w:rsidR="00FE7301">
        <w:rPr>
          <w:rFonts w:ascii="ＭＳ 明朝" w:eastAsia="ＭＳ 明朝" w:hAnsi="ＭＳ 明朝" w:hint="eastAsia"/>
          <w:sz w:val="32"/>
          <w:szCs w:val="32"/>
        </w:rPr>
        <w:t xml:space="preserve">　申込期限　</w:t>
      </w:r>
      <w:r w:rsidR="00FE7301">
        <w:rPr>
          <w:rFonts w:ascii="ＭＳ 明朝" w:eastAsia="ＭＳ 明朝" w:hAnsi="ＭＳ 明朝"/>
          <w:sz w:val="32"/>
          <w:szCs w:val="32"/>
        </w:rPr>
        <w:t>2024年2月</w:t>
      </w:r>
      <w:r w:rsidR="00FE7301">
        <w:rPr>
          <w:rFonts w:ascii="ＭＳ 明朝" w:eastAsia="ＭＳ 明朝" w:hAnsi="ＭＳ 明朝" w:hint="eastAsia"/>
          <w:sz w:val="32"/>
          <w:szCs w:val="32"/>
        </w:rPr>
        <w:t>26</w:t>
      </w:r>
      <w:r w:rsidR="00FE7301">
        <w:rPr>
          <w:rFonts w:ascii="ＭＳ 明朝" w:eastAsia="ＭＳ 明朝" w:hAnsi="ＭＳ 明朝"/>
          <w:sz w:val="32"/>
          <w:szCs w:val="32"/>
        </w:rPr>
        <w:t>日</w:t>
      </w:r>
      <w:r w:rsidR="00FE7301">
        <w:rPr>
          <w:rFonts w:ascii="ＭＳ 明朝" w:eastAsia="ＭＳ 明朝" w:hAnsi="ＭＳ 明朝" w:hint="eastAsia"/>
          <w:sz w:val="32"/>
          <w:szCs w:val="32"/>
        </w:rPr>
        <w:t>（月）</w:t>
      </w:r>
    </w:p>
    <w:p w14:paraId="095B3810" w14:textId="0ED43DD2" w:rsidR="00A654A1" w:rsidRDefault="00960121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75951">
        <w:rPr>
          <w:rFonts w:ascii="ＭＳ 明朝" w:eastAsia="ＭＳ 明朝" w:hAnsi="ＭＳ 明朝" w:hint="eastAsia"/>
          <w:sz w:val="24"/>
          <w:szCs w:val="24"/>
        </w:rPr>
        <w:t xml:space="preserve">日　時　</w:t>
      </w:r>
      <w:r w:rsidR="008940CE">
        <w:rPr>
          <w:rFonts w:ascii="ＭＳ 明朝" w:eastAsia="ＭＳ 明朝" w:hAnsi="ＭＳ 明朝" w:hint="eastAsia"/>
          <w:sz w:val="24"/>
          <w:szCs w:val="24"/>
        </w:rPr>
        <w:t>2024</w:t>
      </w:r>
      <w:r w:rsidRPr="00275951">
        <w:rPr>
          <w:rFonts w:ascii="ＭＳ 明朝" w:eastAsia="ＭＳ 明朝" w:hAnsi="ＭＳ 明朝"/>
          <w:sz w:val="24"/>
          <w:szCs w:val="24"/>
        </w:rPr>
        <w:t>年</w:t>
      </w:r>
      <w:r w:rsidR="000F23BF">
        <w:rPr>
          <w:rFonts w:ascii="ＭＳ 明朝" w:eastAsia="ＭＳ 明朝" w:hAnsi="ＭＳ 明朝" w:hint="eastAsia"/>
          <w:sz w:val="24"/>
          <w:szCs w:val="24"/>
        </w:rPr>
        <w:t>3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="00EB35A0">
        <w:rPr>
          <w:rFonts w:ascii="ＭＳ 明朝" w:eastAsia="ＭＳ 明朝" w:hAnsi="ＭＳ 明朝" w:hint="eastAsia"/>
          <w:sz w:val="24"/>
          <w:szCs w:val="24"/>
        </w:rPr>
        <w:t>1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  <w:r w:rsidRPr="00275951">
        <w:rPr>
          <w:rFonts w:ascii="ＭＳ 明朝" w:eastAsia="ＭＳ 明朝" w:hAnsi="ＭＳ 明朝" w:hint="eastAsia"/>
          <w:sz w:val="24"/>
          <w:szCs w:val="24"/>
        </w:rPr>
        <w:t>（</w:t>
      </w:r>
      <w:r w:rsidR="00EB35A0">
        <w:rPr>
          <w:rFonts w:ascii="ＭＳ 明朝" w:eastAsia="ＭＳ 明朝" w:hAnsi="ＭＳ 明朝" w:hint="eastAsia"/>
          <w:sz w:val="24"/>
          <w:szCs w:val="24"/>
        </w:rPr>
        <w:t>金</w:t>
      </w:r>
      <w:r w:rsidRPr="00275951">
        <w:rPr>
          <w:rFonts w:ascii="ＭＳ 明朝" w:eastAsia="ＭＳ 明朝" w:hAnsi="ＭＳ 明朝" w:hint="eastAsia"/>
          <w:sz w:val="24"/>
          <w:szCs w:val="24"/>
        </w:rPr>
        <w:t>）</w:t>
      </w:r>
      <w:r w:rsidR="000F23BF">
        <w:rPr>
          <w:rFonts w:ascii="ＭＳ 明朝" w:eastAsia="ＭＳ 明朝" w:hAnsi="ＭＳ 明朝" w:hint="eastAsia"/>
          <w:sz w:val="24"/>
          <w:szCs w:val="24"/>
        </w:rPr>
        <w:t>13：</w:t>
      </w:r>
      <w:r w:rsidR="002D0B69">
        <w:rPr>
          <w:rFonts w:ascii="ＭＳ 明朝" w:eastAsia="ＭＳ 明朝" w:hAnsi="ＭＳ 明朝" w:hint="eastAsia"/>
          <w:sz w:val="24"/>
          <w:szCs w:val="24"/>
        </w:rPr>
        <w:t>3</w:t>
      </w:r>
      <w:r w:rsidR="000F23BF">
        <w:rPr>
          <w:rFonts w:ascii="ＭＳ 明朝" w:eastAsia="ＭＳ 明朝" w:hAnsi="ＭＳ 明朝" w:hint="eastAsia"/>
          <w:sz w:val="24"/>
          <w:szCs w:val="24"/>
        </w:rPr>
        <w:t>0</w:t>
      </w:r>
      <w:r w:rsidRPr="00275951">
        <w:rPr>
          <w:rFonts w:ascii="ＭＳ 明朝" w:eastAsia="ＭＳ 明朝" w:hAnsi="ＭＳ 明朝" w:hint="eastAsia"/>
          <w:sz w:val="24"/>
          <w:szCs w:val="24"/>
        </w:rPr>
        <w:t>～</w:t>
      </w:r>
      <w:r w:rsidR="002D0B69">
        <w:rPr>
          <w:rFonts w:ascii="ＭＳ 明朝" w:eastAsia="ＭＳ 明朝" w:hAnsi="ＭＳ 明朝" w:hint="eastAsia"/>
          <w:sz w:val="24"/>
          <w:szCs w:val="24"/>
        </w:rPr>
        <w:t>16</w:t>
      </w:r>
      <w:r w:rsidR="008940CE">
        <w:rPr>
          <w:rFonts w:ascii="ＭＳ 明朝" w:eastAsia="ＭＳ 明朝" w:hAnsi="ＭＳ 明朝" w:hint="eastAsia"/>
          <w:sz w:val="24"/>
          <w:szCs w:val="24"/>
        </w:rPr>
        <w:t>：</w:t>
      </w:r>
      <w:r w:rsidR="000F23BF">
        <w:rPr>
          <w:rFonts w:ascii="ＭＳ 明朝" w:eastAsia="ＭＳ 明朝" w:hAnsi="ＭＳ 明朝" w:hint="eastAsia"/>
          <w:sz w:val="24"/>
          <w:szCs w:val="24"/>
        </w:rPr>
        <w:t>30</w:t>
      </w:r>
      <w:r w:rsidR="002D0B69">
        <w:rPr>
          <w:rFonts w:ascii="ＭＳ 明朝" w:eastAsia="ＭＳ 明朝" w:hAnsi="ＭＳ 明朝" w:hint="eastAsia"/>
          <w:sz w:val="24"/>
          <w:szCs w:val="24"/>
        </w:rPr>
        <w:t>（休憩含む）受付；13：00～</w:t>
      </w:r>
    </w:p>
    <w:p w14:paraId="45085330" w14:textId="77777777" w:rsidR="002D0B69" w:rsidRDefault="002D0B69" w:rsidP="008940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1950B9" w14:textId="7F5451FD" w:rsidR="002D0B69" w:rsidRDefault="002D0B69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場　所　</w:t>
      </w:r>
      <w:r w:rsidR="009A2A9C">
        <w:rPr>
          <w:rFonts w:ascii="ＭＳ 明朝" w:eastAsia="ＭＳ 明朝" w:hAnsi="ＭＳ 明朝" w:hint="eastAsia"/>
          <w:sz w:val="24"/>
          <w:szCs w:val="24"/>
        </w:rPr>
        <w:t>アマホームプラザ（奄美市市民交流センター）　3階　大多目的室</w:t>
      </w:r>
    </w:p>
    <w:p w14:paraId="68C63D2C" w14:textId="792AF562" w:rsidR="002036C5" w:rsidRDefault="002036C5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〒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 xml:space="preserve">894-0021 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鹿児島県奄美市名瀬</w:t>
      </w:r>
      <w:r w:rsidR="003F5AB9">
        <w:rPr>
          <w:rFonts w:ascii="Arial" w:hAnsi="Arial" w:cs="Arial" w:hint="eastAsia"/>
          <w:color w:val="202124"/>
          <w:szCs w:val="21"/>
          <w:shd w:val="clear" w:color="auto" w:fill="FFFFFF"/>
        </w:rPr>
        <w:t>柳町</w:t>
      </w:r>
      <w:r w:rsidR="003F5AB9">
        <w:rPr>
          <w:rFonts w:ascii="Arial" w:hAnsi="Arial" w:cs="Arial" w:hint="eastAsia"/>
          <w:color w:val="202124"/>
          <w:szCs w:val="21"/>
          <w:shd w:val="clear" w:color="auto" w:fill="FFFFFF"/>
        </w:rPr>
        <w:t>2-1</w:t>
      </w:r>
    </w:p>
    <w:p w14:paraId="79B953E5" w14:textId="56D62A7C" w:rsidR="002036C5" w:rsidRDefault="00F262E9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※会場駐車場もしくは、民間駐車場をご利用ください</w:t>
      </w:r>
    </w:p>
    <w:p w14:paraId="0D02CD19" w14:textId="424AD1AA" w:rsidR="003F5AB9" w:rsidRDefault="003F5AB9" w:rsidP="008940C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3F5AB9">
        <w:rPr>
          <w:rFonts w:ascii="ＭＳ 明朝" w:eastAsia="ＭＳ 明朝" w:hAnsi="ＭＳ 明朝"/>
          <w:sz w:val="24"/>
          <w:szCs w:val="24"/>
        </w:rPr>
        <w:t>(奄美市役所の駐車場は利用できません）</w:t>
      </w:r>
    </w:p>
    <w:p w14:paraId="3AB2BD3A" w14:textId="60DA59A9" w:rsidR="00EB35A0" w:rsidRPr="002D0B69" w:rsidRDefault="00FB41F4" w:rsidP="002D0B69">
      <w:pPr>
        <w:jc w:val="left"/>
        <w:rPr>
          <w:rFonts w:ascii="ＭＳ 明朝" w:eastAsia="ＭＳ 明朝" w:hAnsi="ＭＳ 明朝"/>
          <w:color w:val="FF0000"/>
          <w:sz w:val="32"/>
          <w:szCs w:val="32"/>
          <w:u w:val="single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23BF">
        <w:rPr>
          <w:rFonts w:ascii="ＭＳ 明朝" w:eastAsia="ＭＳ 明朝" w:hAnsi="ＭＳ 明朝" w:hint="eastAsia"/>
          <w:sz w:val="24"/>
          <w:szCs w:val="24"/>
        </w:rPr>
        <w:t xml:space="preserve">内　容　</w:t>
      </w:r>
      <w:r w:rsidR="002D0B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0B69" w:rsidRPr="002D0B69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「ケアマネジャー元気アップ研修」</w:t>
      </w:r>
    </w:p>
    <w:p w14:paraId="14300769" w14:textId="77777777" w:rsidR="00EB35A0" w:rsidRPr="00EB35A0" w:rsidRDefault="00EB35A0" w:rsidP="003F5AB9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 w:hint="eastAsia"/>
          <w:sz w:val="24"/>
          <w:szCs w:val="24"/>
        </w:rPr>
        <w:t>サブテーマ</w:t>
      </w:r>
    </w:p>
    <w:p w14:paraId="11991167" w14:textId="33AE80E3" w:rsidR="00EB35A0" w:rsidRPr="00EB35A0" w:rsidRDefault="00EB35A0" w:rsidP="00EB35A0">
      <w:pPr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0B6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35A0">
        <w:rPr>
          <w:rFonts w:ascii="ＭＳ 明朝" w:eastAsia="ＭＳ 明朝" w:hAnsi="ＭＳ 明朝"/>
          <w:sz w:val="24"/>
          <w:szCs w:val="24"/>
        </w:rPr>
        <w:t>STEP1　『適切なケアマネジメント手法』を知り、活用する『基本ケア編』</w:t>
      </w:r>
    </w:p>
    <w:p w14:paraId="383D501F" w14:textId="48934BCC" w:rsidR="00EB35A0" w:rsidRDefault="00EB35A0" w:rsidP="002D0B69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35A0">
        <w:rPr>
          <w:rFonts w:ascii="ＭＳ 明朝" w:eastAsia="ＭＳ 明朝" w:hAnsi="ＭＳ 明朝"/>
          <w:sz w:val="24"/>
          <w:szCs w:val="24"/>
        </w:rPr>
        <w:t>STEP2　生活の暮らしにくさとQOL（生活の質）を共に考える</w:t>
      </w:r>
    </w:p>
    <w:p w14:paraId="6D67DA17" w14:textId="55CFA7F3" w:rsidR="002D0B69" w:rsidRDefault="003F0FFE" w:rsidP="002D0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今回は、集合研修のみとなります</w:t>
      </w:r>
    </w:p>
    <w:p w14:paraId="18C05C7E" w14:textId="1A6B0320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講　師　</w:t>
      </w:r>
      <w:r w:rsidRPr="002D0B69">
        <w:rPr>
          <w:rFonts w:ascii="ＭＳ 明朝" w:eastAsia="ＭＳ 明朝" w:hAnsi="ＭＳ 明朝" w:hint="eastAsia"/>
          <w:sz w:val="32"/>
          <w:szCs w:val="32"/>
        </w:rPr>
        <w:t>古城　裕喜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　講師紹介</w:t>
      </w:r>
      <w:r w:rsidR="002036C5">
        <w:rPr>
          <w:rFonts w:ascii="ＭＳ 明朝" w:eastAsia="ＭＳ 明朝" w:hAnsi="ＭＳ 明朝" w:hint="eastAsia"/>
          <w:sz w:val="24"/>
          <w:szCs w:val="24"/>
        </w:rPr>
        <w:t>3ページ</w:t>
      </w:r>
      <w:r>
        <w:rPr>
          <w:rFonts w:ascii="ＭＳ 明朝" w:eastAsia="ＭＳ 明朝" w:hAnsi="ＭＳ 明朝" w:hint="eastAsia"/>
          <w:sz w:val="24"/>
          <w:szCs w:val="24"/>
        </w:rPr>
        <w:t>別添</w:t>
      </w:r>
    </w:p>
    <w:p w14:paraId="693164AE" w14:textId="1663A10B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鹿児島県介護支援専門員　指導者</w:t>
      </w:r>
    </w:p>
    <w:p w14:paraId="58C3C286" w14:textId="77777777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5B935E" w14:textId="0725E23D" w:rsidR="002D0B69" w:rsidRPr="002036C5" w:rsidRDefault="002D0B69" w:rsidP="002D0B69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4A8">
        <w:rPr>
          <w:rFonts w:ascii="ＭＳ 明朝" w:eastAsia="ＭＳ 明朝" w:hAnsi="ＭＳ 明朝" w:hint="eastAsia"/>
          <w:color w:val="FF0000"/>
          <w:sz w:val="24"/>
          <w:szCs w:val="24"/>
        </w:rPr>
        <w:t>対象者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2A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036C5">
        <w:rPr>
          <w:rFonts w:ascii="ＭＳ 明朝" w:eastAsia="ＭＳ 明朝" w:hAnsi="ＭＳ 明朝" w:hint="eastAsia"/>
          <w:sz w:val="32"/>
          <w:szCs w:val="32"/>
        </w:rPr>
        <w:t>奄美大島・喜界地区　介護支援専門員</w:t>
      </w:r>
    </w:p>
    <w:p w14:paraId="169AA852" w14:textId="77777777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9B91AD" w14:textId="0A59FC8B" w:rsidR="003F5AB9" w:rsidRDefault="003F5AB9" w:rsidP="003F5AB9">
      <w:pPr>
        <w:jc w:val="center"/>
        <w:rPr>
          <w:rFonts w:ascii="ＭＳ 明朝" w:eastAsia="ＭＳ 明朝" w:hAnsi="ＭＳ 明朝"/>
          <w:color w:val="FF0000"/>
          <w:sz w:val="32"/>
          <w:szCs w:val="32"/>
        </w:rPr>
      </w:pPr>
      <w:r w:rsidRPr="003F5AB9">
        <w:rPr>
          <w:rFonts w:ascii="メイリオ" w:eastAsia="メイリオ" w:hAnsi="メイリオ" w:hint="eastAsia"/>
          <w:color w:val="000000"/>
          <w:sz w:val="52"/>
          <w:szCs w:val="52"/>
        </w:rPr>
        <w:t>主催：ケアマネ</w:t>
      </w:r>
      <w:r w:rsidR="00AF78ED">
        <w:rPr>
          <w:rFonts w:ascii="メイリオ" w:eastAsia="メイリオ" w:hAnsi="メイリオ" w:hint="eastAsia"/>
          <w:color w:val="000000"/>
          <w:sz w:val="52"/>
          <w:szCs w:val="52"/>
        </w:rPr>
        <w:t>あまき</w:t>
      </w:r>
      <w:r w:rsidRPr="003F5AB9">
        <w:rPr>
          <w:rFonts w:ascii="メイリオ" w:eastAsia="メイリオ" w:hAnsi="メイリオ" w:hint="eastAsia"/>
          <w:color w:val="000000"/>
          <w:sz w:val="52"/>
          <w:szCs w:val="52"/>
        </w:rPr>
        <w:t>・奄美市</w:t>
      </w:r>
    </w:p>
    <w:p w14:paraId="43792E94" w14:textId="77777777" w:rsidR="003F5AB9" w:rsidRDefault="003F5AB9" w:rsidP="002D0B69">
      <w:pPr>
        <w:jc w:val="left"/>
        <w:rPr>
          <w:rFonts w:ascii="ＭＳ 明朝" w:eastAsia="ＭＳ 明朝" w:hAnsi="ＭＳ 明朝"/>
          <w:color w:val="FF0000"/>
          <w:sz w:val="32"/>
          <w:szCs w:val="32"/>
        </w:rPr>
      </w:pPr>
    </w:p>
    <w:p w14:paraId="3BF526CD" w14:textId="1AFCC088" w:rsidR="002D0B69" w:rsidRPr="009A2A9C" w:rsidRDefault="002D0B69" w:rsidP="002D0B69">
      <w:pPr>
        <w:jc w:val="left"/>
        <w:rPr>
          <w:rFonts w:ascii="ＭＳ 明朝" w:eastAsia="ＭＳ 明朝" w:hAnsi="ＭＳ 明朝"/>
          <w:sz w:val="32"/>
          <w:szCs w:val="32"/>
        </w:rPr>
      </w:pP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lastRenderedPageBreak/>
        <w:t>【研修会</w:t>
      </w:r>
      <w:r w:rsidR="00A3235C"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②</w:t>
      </w:r>
      <w:r w:rsidRPr="00A3235C">
        <w:rPr>
          <w:rFonts w:ascii="ＭＳ 明朝" w:eastAsia="ＭＳ 明朝" w:hAnsi="ＭＳ 明朝" w:hint="eastAsia"/>
          <w:color w:val="FF0000"/>
          <w:sz w:val="32"/>
          <w:szCs w:val="32"/>
        </w:rPr>
        <w:t>】</w:t>
      </w:r>
      <w:r w:rsidR="00FE7301">
        <w:rPr>
          <w:rFonts w:ascii="ＭＳ 明朝" w:eastAsia="ＭＳ 明朝" w:hAnsi="ＭＳ 明朝" w:hint="eastAsia"/>
          <w:sz w:val="32"/>
          <w:szCs w:val="32"/>
        </w:rPr>
        <w:t xml:space="preserve">　　申込期限　</w:t>
      </w:r>
      <w:r w:rsidR="00FE7301">
        <w:rPr>
          <w:rFonts w:ascii="ＭＳ 明朝" w:eastAsia="ＭＳ 明朝" w:hAnsi="ＭＳ 明朝"/>
          <w:sz w:val="32"/>
          <w:szCs w:val="32"/>
        </w:rPr>
        <w:t>2024年2月</w:t>
      </w:r>
      <w:r w:rsidR="00FE7301">
        <w:rPr>
          <w:rFonts w:ascii="ＭＳ 明朝" w:eastAsia="ＭＳ 明朝" w:hAnsi="ＭＳ 明朝" w:hint="eastAsia"/>
          <w:sz w:val="32"/>
          <w:szCs w:val="32"/>
        </w:rPr>
        <w:t>26</w:t>
      </w:r>
      <w:r w:rsidR="00FE7301">
        <w:rPr>
          <w:rFonts w:ascii="ＭＳ 明朝" w:eastAsia="ＭＳ 明朝" w:hAnsi="ＭＳ 明朝"/>
          <w:sz w:val="32"/>
          <w:szCs w:val="32"/>
        </w:rPr>
        <w:t>日</w:t>
      </w:r>
      <w:r w:rsidR="00FE7301">
        <w:rPr>
          <w:rFonts w:ascii="ＭＳ 明朝" w:eastAsia="ＭＳ 明朝" w:hAnsi="ＭＳ 明朝" w:hint="eastAsia"/>
          <w:sz w:val="32"/>
          <w:szCs w:val="32"/>
        </w:rPr>
        <w:t>（月）</w:t>
      </w:r>
    </w:p>
    <w:p w14:paraId="6EB8CD2A" w14:textId="59E0A13D" w:rsidR="002D0B69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　時　2024年3月2日（土）9：30～12：00（休憩含む）　9：15～受付</w:t>
      </w:r>
    </w:p>
    <w:p w14:paraId="406ED8D7" w14:textId="77777777" w:rsidR="002D0B69" w:rsidRDefault="002D0B69" w:rsidP="002D0B6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4C6FB4" w14:textId="77777777" w:rsidR="002036C5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場　所　</w:t>
      </w:r>
      <w:r w:rsidR="002036C5">
        <w:rPr>
          <w:rFonts w:ascii="ＭＳ 明朝" w:eastAsia="ＭＳ 明朝" w:hAnsi="ＭＳ 明朝" w:hint="eastAsia"/>
          <w:sz w:val="24"/>
          <w:szCs w:val="24"/>
        </w:rPr>
        <w:t>奄美市役所　5階大会議室</w:t>
      </w:r>
    </w:p>
    <w:p w14:paraId="4E661871" w14:textId="0014B587" w:rsidR="002036C5" w:rsidRDefault="002036C5" w:rsidP="002036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〒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 xml:space="preserve">894-0025 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鹿児島県奄美市名瀬幸町２５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−</w:t>
      </w:r>
      <w:r w:rsidR="003D019F">
        <w:rPr>
          <w:rFonts w:ascii="Arial" w:hAnsi="Arial" w:cs="Arial"/>
          <w:color w:val="202124"/>
          <w:szCs w:val="21"/>
          <w:shd w:val="clear" w:color="auto" w:fill="FFFFFF"/>
        </w:rPr>
        <w:t>８</w:t>
      </w:r>
      <w:r w:rsidR="003D019F">
        <w:rPr>
          <w:rFonts w:ascii="Arial" w:hAnsi="Arial" w:cs="Arial" w:hint="eastAsia"/>
          <w:color w:val="202124"/>
          <w:szCs w:val="21"/>
          <w:shd w:val="clear" w:color="auto" w:fill="FFFFFF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※市役所駐車場使用　可</w:t>
      </w:r>
    </w:p>
    <w:p w14:paraId="00165B6E" w14:textId="77777777" w:rsidR="003D019F" w:rsidRPr="003D019F" w:rsidRDefault="003D019F" w:rsidP="002036C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86FF92" w14:textId="77777777" w:rsidR="002D0B69" w:rsidRDefault="002D0B69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内　容　</w:t>
      </w:r>
      <w:r w:rsidRPr="002D0B69">
        <w:rPr>
          <w:rFonts w:ascii="ＭＳ 明朝" w:eastAsia="ＭＳ 明朝" w:hAnsi="ＭＳ 明朝" w:hint="eastAsia"/>
          <w:color w:val="FF0000"/>
          <w:sz w:val="28"/>
          <w:szCs w:val="28"/>
          <w:u w:val="single"/>
        </w:rPr>
        <w:t>『人生の気懸り』に寄り添った専門職としての</w:t>
      </w:r>
      <w:r w:rsidRPr="002D0B69">
        <w:rPr>
          <w:rFonts w:ascii="ＭＳ 明朝" w:eastAsia="ＭＳ 明朝" w:hAnsi="ＭＳ 明朝"/>
          <w:color w:val="FF0000"/>
          <w:sz w:val="28"/>
          <w:szCs w:val="28"/>
          <w:u w:val="single"/>
        </w:rPr>
        <w:t>ACP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A29659" w14:textId="33FD7BE6" w:rsidR="00EB35A0" w:rsidRPr="00EB35A0" w:rsidRDefault="00EB35A0" w:rsidP="003F5AB9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/>
          <w:sz w:val="24"/>
          <w:szCs w:val="24"/>
        </w:rPr>
        <w:t>（多職種・ACP研修）</w:t>
      </w:r>
    </w:p>
    <w:p w14:paraId="78F64D1C" w14:textId="1679AA14" w:rsidR="00A654A1" w:rsidRDefault="00EB35A0" w:rsidP="003F5AB9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EB35A0">
        <w:rPr>
          <w:rFonts w:ascii="ＭＳ 明朝" w:eastAsia="ＭＳ 明朝" w:hAnsi="ＭＳ 明朝" w:hint="eastAsia"/>
          <w:sz w:val="24"/>
          <w:szCs w:val="24"/>
        </w:rPr>
        <w:t>サブテーマ</w:t>
      </w:r>
      <w:r w:rsidR="009A2A9C">
        <w:rPr>
          <w:rFonts w:ascii="ＭＳ 明朝" w:eastAsia="ＭＳ 明朝" w:hAnsi="ＭＳ 明朝" w:hint="eastAsia"/>
          <w:sz w:val="24"/>
          <w:szCs w:val="24"/>
        </w:rPr>
        <w:t>；</w:t>
      </w:r>
      <w:r w:rsidRPr="00EB35A0">
        <w:rPr>
          <w:rFonts w:ascii="ＭＳ 明朝" w:eastAsia="ＭＳ 明朝" w:hAnsi="ＭＳ 明朝" w:hint="eastAsia"/>
          <w:sz w:val="24"/>
          <w:szCs w:val="24"/>
        </w:rPr>
        <w:t>理解を深め・連携協働の在り方を共に考える</w:t>
      </w:r>
    </w:p>
    <w:p w14:paraId="1906D365" w14:textId="3584B883" w:rsidR="002036C5" w:rsidRDefault="003F0FFE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今回は、集合研修のみとなります</w:t>
      </w:r>
    </w:p>
    <w:p w14:paraId="67F8F454" w14:textId="4AD532BE" w:rsidR="002036C5" w:rsidRDefault="002036C5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講　師　</w:t>
      </w:r>
      <w:r w:rsidRPr="002D0B69">
        <w:rPr>
          <w:rFonts w:ascii="ＭＳ 明朝" w:eastAsia="ＭＳ 明朝" w:hAnsi="ＭＳ 明朝" w:hint="eastAsia"/>
          <w:sz w:val="32"/>
          <w:szCs w:val="32"/>
        </w:rPr>
        <w:t>古城　裕喜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　　講師紹介3ページ別添</w:t>
      </w:r>
    </w:p>
    <w:p w14:paraId="54C22ECE" w14:textId="3FA74379" w:rsidR="002036C5" w:rsidRDefault="002036C5" w:rsidP="002036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F5A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看護師　主任介護支援専門員</w:t>
      </w:r>
    </w:p>
    <w:p w14:paraId="356111E9" w14:textId="77777777" w:rsidR="002036C5" w:rsidRPr="002036C5" w:rsidRDefault="002036C5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CE19E25" w14:textId="4120D1AB" w:rsidR="009A2A9C" w:rsidRDefault="009A2A9C" w:rsidP="003F5A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24A8">
        <w:rPr>
          <w:rFonts w:ascii="ＭＳ 明朝" w:eastAsia="ＭＳ 明朝" w:hAnsi="ＭＳ 明朝" w:hint="eastAsia"/>
          <w:color w:val="FF0000"/>
          <w:sz w:val="24"/>
          <w:szCs w:val="24"/>
        </w:rPr>
        <w:t>対象者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36C5">
        <w:rPr>
          <w:rFonts w:ascii="ＭＳ 明朝" w:eastAsia="ＭＳ 明朝" w:hAnsi="ＭＳ 明朝" w:hint="eastAsia"/>
          <w:sz w:val="32"/>
          <w:szCs w:val="32"/>
        </w:rPr>
        <w:t>介護支援専門員　介護サービス事業所職員　　福祉関係職員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A3AAC8" w14:textId="77777777" w:rsidR="009A2A9C" w:rsidRDefault="009A2A9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E3FC267" w14:textId="77777777" w:rsidR="003F5AB9" w:rsidRDefault="003F5AB9" w:rsidP="003F5AB9">
      <w:pPr>
        <w:jc w:val="center"/>
        <w:rPr>
          <w:rFonts w:ascii="メイリオ" w:eastAsia="メイリオ" w:hAnsi="メイリオ"/>
          <w:color w:val="000000"/>
          <w:sz w:val="52"/>
          <w:szCs w:val="52"/>
        </w:rPr>
      </w:pPr>
    </w:p>
    <w:p w14:paraId="645546A1" w14:textId="368382DA" w:rsidR="003F5AB9" w:rsidRDefault="003F5AB9" w:rsidP="003F5AB9">
      <w:pPr>
        <w:jc w:val="center"/>
        <w:rPr>
          <w:rFonts w:ascii="ＭＳ 明朝" w:eastAsia="ＭＳ 明朝" w:hAnsi="ＭＳ 明朝"/>
          <w:color w:val="FF0000"/>
          <w:sz w:val="32"/>
          <w:szCs w:val="32"/>
        </w:rPr>
      </w:pPr>
      <w:r w:rsidRPr="003F5AB9">
        <w:rPr>
          <w:rFonts w:ascii="メイリオ" w:eastAsia="メイリオ" w:hAnsi="メイリオ" w:hint="eastAsia"/>
          <w:color w:val="000000"/>
          <w:sz w:val="52"/>
          <w:szCs w:val="52"/>
        </w:rPr>
        <w:t>主催：ケアマネあまき・奄美市</w:t>
      </w:r>
    </w:p>
    <w:p w14:paraId="7EC28896" w14:textId="77777777" w:rsidR="009A2A9C" w:rsidRPr="003F5AB9" w:rsidRDefault="009A2A9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D8E885" w14:textId="2A68FB15" w:rsidR="002036C5" w:rsidRDefault="002036C5" w:rsidP="002036C5">
      <w:pPr>
        <w:jc w:val="left"/>
        <w:rPr>
          <w:rFonts w:ascii="ＭＳ 明朝" w:eastAsia="ＭＳ 明朝" w:hAnsi="ＭＳ 明朝"/>
          <w:sz w:val="40"/>
          <w:szCs w:val="40"/>
        </w:rPr>
      </w:pPr>
      <w:r w:rsidRPr="002036C5">
        <w:rPr>
          <w:rFonts w:ascii="ＭＳ 明朝" w:eastAsia="ＭＳ 明朝" w:hAnsi="ＭＳ 明朝" w:hint="eastAsia"/>
          <w:sz w:val="40"/>
          <w:szCs w:val="40"/>
        </w:rPr>
        <w:t>【</w:t>
      </w:r>
      <w:r>
        <w:rPr>
          <w:rFonts w:ascii="ＭＳ 明朝" w:eastAsia="ＭＳ 明朝" w:hAnsi="ＭＳ 明朝" w:hint="eastAsia"/>
          <w:sz w:val="40"/>
          <w:szCs w:val="40"/>
        </w:rPr>
        <w:t>申込方法</w:t>
      </w:r>
      <w:r w:rsidRPr="002036C5">
        <w:rPr>
          <w:rFonts w:ascii="ＭＳ 明朝" w:eastAsia="ＭＳ 明朝" w:hAnsi="ＭＳ 明朝" w:hint="eastAsia"/>
          <w:sz w:val="40"/>
          <w:szCs w:val="40"/>
        </w:rPr>
        <w:t>】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3D019F">
        <w:rPr>
          <w:rFonts w:ascii="ＭＳ 明朝" w:eastAsia="ＭＳ 明朝" w:hAnsi="ＭＳ 明朝" w:hint="eastAsia"/>
          <w:sz w:val="40"/>
          <w:szCs w:val="40"/>
        </w:rPr>
        <w:t>3</w:t>
      </w:r>
      <w:r>
        <w:rPr>
          <w:rFonts w:ascii="ＭＳ 明朝" w:eastAsia="ＭＳ 明朝" w:hAnsi="ＭＳ 明朝" w:hint="eastAsia"/>
          <w:sz w:val="40"/>
          <w:szCs w:val="40"/>
        </w:rPr>
        <w:t>ページに記載</w:t>
      </w:r>
    </w:p>
    <w:p w14:paraId="5551DAC2" w14:textId="77777777" w:rsidR="009A2A9C" w:rsidRDefault="009A2A9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9820372" w14:textId="09C1FCBB" w:rsidR="002036C5" w:rsidRDefault="002036C5" w:rsidP="009F0EC7">
      <w:pPr>
        <w:jc w:val="left"/>
        <w:rPr>
          <w:rFonts w:ascii="ＭＳ 明朝" w:eastAsia="ＭＳ 明朝" w:hAnsi="ＭＳ 明朝"/>
          <w:sz w:val="40"/>
          <w:szCs w:val="40"/>
        </w:rPr>
      </w:pPr>
      <w:bookmarkStart w:id="0" w:name="_Hlk158914456"/>
      <w:r w:rsidRPr="002036C5">
        <w:rPr>
          <w:rFonts w:ascii="ＭＳ 明朝" w:eastAsia="ＭＳ 明朝" w:hAnsi="ＭＳ 明朝" w:hint="eastAsia"/>
          <w:sz w:val="40"/>
          <w:szCs w:val="40"/>
        </w:rPr>
        <w:t>【注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036C5">
        <w:rPr>
          <w:rFonts w:ascii="ＭＳ 明朝" w:eastAsia="ＭＳ 明朝" w:hAnsi="ＭＳ 明朝" w:hint="eastAsia"/>
          <w:sz w:val="40"/>
          <w:szCs w:val="40"/>
        </w:rPr>
        <w:t>意</w:t>
      </w:r>
      <w:r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2036C5">
        <w:rPr>
          <w:rFonts w:ascii="ＭＳ 明朝" w:eastAsia="ＭＳ 明朝" w:hAnsi="ＭＳ 明朝" w:hint="eastAsia"/>
          <w:sz w:val="40"/>
          <w:szCs w:val="40"/>
        </w:rPr>
        <w:t>点】</w:t>
      </w:r>
    </w:p>
    <w:bookmarkEnd w:id="0"/>
    <w:p w14:paraId="42868720" w14:textId="0088C25C" w:rsidR="009A2A9C" w:rsidRDefault="002036C5" w:rsidP="002036C5">
      <w:pPr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★研修会①　②　共に申し込み多数の場合は</w:t>
      </w:r>
    </w:p>
    <w:p w14:paraId="0E3B191F" w14:textId="7190224B" w:rsidR="002036C5" w:rsidRDefault="002036C5" w:rsidP="002036C5">
      <w:pPr>
        <w:ind w:firstLineChars="100" w:firstLine="400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会場の対応人数に応じて、先着順とさせて頂きます</w:t>
      </w:r>
    </w:p>
    <w:p w14:paraId="643CFD91" w14:textId="2FC833FA" w:rsidR="002036C5" w:rsidRPr="002036C5" w:rsidRDefault="002036C5" w:rsidP="002036C5">
      <w:pPr>
        <w:ind w:firstLineChars="100" w:firstLine="400"/>
        <w:jc w:val="left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致し方なく、ご遠慮頂く場合は、連絡致します。</w:t>
      </w:r>
    </w:p>
    <w:p w14:paraId="5530F853" w14:textId="41807FB2" w:rsidR="009A2A9C" w:rsidRDefault="002036C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B9CB9E" w14:textId="77777777" w:rsidR="00FE7301" w:rsidRDefault="00FE7301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F35A86" w14:textId="77777777" w:rsidR="00FE7301" w:rsidRDefault="00FE7301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9880C" w14:textId="77777777" w:rsidR="003F5AB9" w:rsidRDefault="003F5AB9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B3DB8CD" w14:textId="77777777" w:rsidR="003F5AB9" w:rsidRDefault="003F5AB9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174694" w14:textId="77777777" w:rsidR="003D019F" w:rsidRPr="003D019F" w:rsidRDefault="003D019F" w:rsidP="003D019F">
      <w:pPr>
        <w:jc w:val="center"/>
        <w:rPr>
          <w:rFonts w:ascii="ＭＳ 明朝" w:eastAsia="ＭＳ 明朝" w:hAnsi="ＭＳ 明朝" w:cs="Times New Roman"/>
          <w:w w:val="200"/>
          <w:sz w:val="24"/>
          <w:szCs w:val="24"/>
        </w:rPr>
      </w:pPr>
      <w:r w:rsidRPr="003D019F">
        <w:rPr>
          <w:rFonts w:ascii="ＭＳ 明朝" w:eastAsia="ＭＳ 明朝" w:hAnsi="ＭＳ 明朝" w:cs="ＭＳ 明朝"/>
          <w:w w:val="200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D019F" w:rsidRPr="003D019F">
              <w:rPr>
                <w:rFonts w:ascii="ＭＳ 明朝" w:eastAsia="ＭＳ 明朝" w:hAnsi="ＭＳ 明朝" w:cs="ＭＳ 明朝" w:hint="eastAsia"/>
                <w:w w:val="200"/>
                <w:sz w:val="24"/>
                <w:szCs w:val="24"/>
              </w:rPr>
              <w:t>こじょうゆうき</w:t>
            </w:r>
          </w:rt>
          <w:rubyBase>
            <w:r w:rsidR="003D019F" w:rsidRPr="003D019F">
              <w:rPr>
                <w:rFonts w:ascii="ＭＳ 明朝" w:eastAsia="ＭＳ 明朝" w:hAnsi="ＭＳ 明朝" w:cs="ＭＳ 明朝" w:hint="eastAsia"/>
                <w:w w:val="200"/>
                <w:sz w:val="24"/>
                <w:szCs w:val="24"/>
              </w:rPr>
              <w:t>古城裕喜</w:t>
            </w:r>
          </w:rubyBase>
        </w:ruby>
      </w:r>
      <w:r w:rsidRPr="003D019F">
        <w:rPr>
          <w:rFonts w:ascii="ＭＳ 明朝" w:eastAsia="ＭＳ 明朝" w:hAnsi="ＭＳ 明朝" w:cs="ＭＳ 明朝" w:hint="eastAsia"/>
          <w:w w:val="200"/>
          <w:sz w:val="24"/>
          <w:szCs w:val="24"/>
        </w:rPr>
        <w:t xml:space="preserve">　経歴</w:t>
      </w:r>
    </w:p>
    <w:p w14:paraId="21FB4C19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現在）オフィス藤田有限会社　代表取締役</w:t>
      </w:r>
    </w:p>
    <w:p w14:paraId="40A314A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・居宅介護支援事業所ピア</w:t>
      </w:r>
    </w:p>
    <w:p w14:paraId="4B5B2B25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・看護小規模多機能型居宅介護　看多機ひなた</w:t>
      </w:r>
    </w:p>
    <w:p w14:paraId="03930F4D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・グループホーム燦々（さんさん）</w:t>
      </w:r>
    </w:p>
    <w:p w14:paraId="3BBE9CD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・訪問看護ステーションあすなろ</w:t>
      </w:r>
    </w:p>
    <w:p w14:paraId="1A92DF56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・オフィス藤田研修事業部</w:t>
      </w:r>
    </w:p>
    <w:p w14:paraId="0F8E9ED1" w14:textId="77777777" w:rsidR="003D019F" w:rsidRPr="003D019F" w:rsidRDefault="003D019F" w:rsidP="003D019F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</w:rPr>
        <w:t>・認知症カフェ集いの場カフェこんぺいとう</w:t>
      </w:r>
    </w:p>
    <w:p w14:paraId="6D6F70B8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資格</w:t>
      </w:r>
    </w:p>
    <w:p w14:paraId="674436E8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看護師　主任介護支援専門員</w:t>
      </w:r>
    </w:p>
    <w:p w14:paraId="3EFB4A0F" w14:textId="77777777" w:rsidR="003D019F" w:rsidRPr="003D019F" w:rsidRDefault="003D019F" w:rsidP="003D019F">
      <w:pPr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</w:pPr>
      <w:r w:rsidRPr="003D019F">
        <w:rPr>
          <w:rFonts w:ascii="ＭＳ 明朝" w:eastAsia="ＭＳ 明朝" w:hAnsi="ＭＳ 明朝" w:cs="ＭＳ 明朝" w:hint="eastAsia"/>
          <w:sz w:val="24"/>
          <w:szCs w:val="24"/>
          <w:bdr w:val="single" w:sz="4" w:space="0" w:color="auto"/>
        </w:rPr>
        <w:t>役割・講師歴</w:t>
      </w:r>
    </w:p>
    <w:p w14:paraId="4954EAE1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鹿児島県介護支援専門員協議会川薩支部　副支部長</w:t>
      </w:r>
    </w:p>
    <w:p w14:paraId="59C393E0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鹿児島県介護支援専門員指導者</w:t>
      </w:r>
    </w:p>
    <w:p w14:paraId="3F0CE5EC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川内市医師会立川内看護専門学校　非常勤講師（老年・在宅看護）</w:t>
      </w:r>
    </w:p>
    <w:p w14:paraId="6CDD57A3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 xml:space="preserve">介護労働安定センター　</w:t>
      </w:r>
    </w:p>
    <w:p w14:paraId="0277FE4E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 xml:space="preserve">キャリアパス構築支援事業　介護支援専門員試験対策講座　介護福祉士国家試験対策講座　</w:t>
      </w:r>
    </w:p>
    <w:p w14:paraId="5063B400" w14:textId="77777777" w:rsidR="003D019F" w:rsidRPr="003D019F" w:rsidRDefault="003D019F" w:rsidP="003D019F">
      <w:pPr>
        <w:pStyle w:val="a3"/>
        <w:numPr>
          <w:ilvl w:val="0"/>
          <w:numId w:val="1"/>
        </w:numPr>
        <w:ind w:leftChars="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各種協議会・地域包括支援センターからの依頼を受けた　研修講師</w:t>
      </w:r>
    </w:p>
    <w:p w14:paraId="1BFD50A7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・介護職員に向けた医療的観察　・身体拘束、虐待　・看取りACP</w:t>
      </w:r>
    </w:p>
    <w:p w14:paraId="600BC951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・ケアマネジメント全般（適ケア）　　・医療介護連携研修　など</w:t>
      </w:r>
    </w:p>
    <w:p w14:paraId="3F372089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平成31年3月</w:t>
      </w:r>
    </w:p>
    <w:p w14:paraId="40E80821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鹿児島大学　島嶼・地域ナース育成プログラム　アドバンスコース　修了</w:t>
      </w:r>
    </w:p>
    <w:p w14:paraId="208CA418" w14:textId="77777777" w:rsidR="003D019F" w:rsidRPr="003D019F" w:rsidRDefault="003D019F" w:rsidP="003D019F">
      <w:pPr>
        <w:pStyle w:val="a3"/>
        <w:ind w:leftChars="0" w:left="420"/>
        <w:rPr>
          <w:rFonts w:ascii="ＭＳ 明朝" w:hAnsi="ＭＳ 明朝" w:cs="ＭＳ 明朝"/>
          <w:sz w:val="24"/>
          <w:szCs w:val="24"/>
        </w:rPr>
      </w:pPr>
      <w:r w:rsidRPr="003D019F">
        <w:rPr>
          <w:rFonts w:ascii="ＭＳ 明朝" w:hAnsi="ＭＳ 明朝" w:cs="ＭＳ 明朝" w:hint="eastAsia"/>
          <w:sz w:val="24"/>
          <w:szCs w:val="24"/>
        </w:rPr>
        <w:t>厚生労働省委託E-FIELD：人生の最終段階における医療体制整備事業修了</w:t>
      </w:r>
    </w:p>
    <w:p w14:paraId="658CA3F5" w14:textId="77777777" w:rsidR="009A2A9C" w:rsidRPr="009A2A9C" w:rsidRDefault="009A2A9C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D7F684" w14:textId="18078161" w:rsidR="003D019F" w:rsidRDefault="003D019F" w:rsidP="009F0EC7">
      <w:pPr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B63E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研修会①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申込み方法</w:t>
      </w:r>
      <w:r w:rsidR="00FE7301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1</w:t>
      </w:r>
    </w:p>
    <w:p w14:paraId="30403DF3" w14:textId="1A1CDDA9" w:rsidR="003D019F" w:rsidRPr="003D019F" w:rsidRDefault="003D019F" w:rsidP="009F0EC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ＱＲコード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（アドレス）</w:t>
      </w: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申込み</w:t>
      </w:r>
    </w:p>
    <w:p w14:paraId="1F0F037F" w14:textId="08AD06C6" w:rsidR="003D019F" w:rsidRDefault="0073572F" w:rsidP="0073572F">
      <w:pPr>
        <w:ind w:firstLineChars="1800" w:firstLine="37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inline distT="0" distB="0" distL="0" distR="0" wp14:anchorId="75A44BE5" wp14:editId="5F4DEB2B">
            <wp:extent cx="1266825" cy="1266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72F">
        <w:t xml:space="preserve"> </w:t>
      </w:r>
      <w:r w:rsidRPr="0073572F">
        <w:rPr>
          <w:rFonts w:ascii="ＭＳ 明朝" w:eastAsia="ＭＳ 明朝" w:hAnsi="ＭＳ 明朝"/>
          <w:sz w:val="24"/>
          <w:szCs w:val="24"/>
        </w:rPr>
        <w:t>https://docs.google.com/forms/d/1y6567P4W19ROKPxKxM8iFbsX3oB_7j1JOoA5hyDatm0/edit</w:t>
      </w:r>
    </w:p>
    <w:p w14:paraId="2092E5B8" w14:textId="72FB1511" w:rsidR="00FE7301" w:rsidRDefault="00FE7301" w:rsidP="00FE7301">
      <w:pPr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B63EE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研修会②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申込み方法1</w:t>
      </w:r>
    </w:p>
    <w:p w14:paraId="54A4F50A" w14:textId="77777777" w:rsidR="00FE7301" w:rsidRPr="003D019F" w:rsidRDefault="00FE7301" w:rsidP="00FE7301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ＱＲコード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（アドレス）</w:t>
      </w:r>
      <w:r w:rsidRPr="003D019F">
        <w:rPr>
          <w:rFonts w:ascii="ＭＳ 明朝" w:eastAsia="ＭＳ 明朝" w:hAnsi="ＭＳ 明朝" w:hint="eastAsia"/>
          <w:b/>
          <w:bCs/>
          <w:sz w:val="24"/>
          <w:szCs w:val="24"/>
        </w:rPr>
        <w:t>申込み</w:t>
      </w:r>
    </w:p>
    <w:p w14:paraId="0C733357" w14:textId="1C8025AD" w:rsidR="00FE7301" w:rsidRDefault="008B63EE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ED13CE0" wp14:editId="5BE17C2F">
            <wp:extent cx="1181100" cy="1181100"/>
            <wp:effectExtent l="0" t="0" r="0" b="0"/>
            <wp:docPr id="416615540" name="図 41661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956D" w14:textId="2A2419F8" w:rsidR="00FE7301" w:rsidRDefault="008B63EE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B63EE">
        <w:rPr>
          <w:rFonts w:ascii="ＭＳ 明朝" w:eastAsia="ＭＳ 明朝" w:hAnsi="ＭＳ 明朝"/>
          <w:sz w:val="24"/>
          <w:szCs w:val="24"/>
        </w:rPr>
        <w:t>https://docs.google.com/forms/d/1maFc1mHAQVwT1YRnixJ6kwjjNF7cssqp_dHJgEoIL-k/edit</w:t>
      </w:r>
    </w:p>
    <w:p w14:paraId="27CC6428" w14:textId="77777777" w:rsidR="00FE7301" w:rsidRPr="00FE7301" w:rsidRDefault="00FE7301" w:rsidP="008C6514">
      <w:pPr>
        <w:ind w:firstLineChars="100" w:firstLine="321"/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FE7301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申込み方法2</w:t>
      </w:r>
    </w:p>
    <w:p w14:paraId="6B75234E" w14:textId="690CB6C4" w:rsidR="001B0485" w:rsidRDefault="008C6514" w:rsidP="008C651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本様式によりFAXもしくはメール添付にて申込み</w:t>
      </w:r>
    </w:p>
    <w:p w14:paraId="187CD841" w14:textId="77777777" w:rsidR="009568CC" w:rsidRDefault="009568CC" w:rsidP="009568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F4947AC" w14:textId="6B362D83" w:rsidR="008C6514" w:rsidRDefault="008C6514" w:rsidP="009568C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お問い合わせは事務局まで</w:t>
      </w:r>
    </w:p>
    <w:p w14:paraId="24921C84" w14:textId="7E1A8360" w:rsidR="000B2868" w:rsidRPr="000B2868" w:rsidRDefault="000B2868" w:rsidP="008C65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【事務局】奄美佳南園　長谷川　℡　52-8688　</w:t>
      </w:r>
      <w:r w:rsidRPr="000B2868">
        <w:rPr>
          <w:rFonts w:ascii="ＭＳ 明朝" w:eastAsia="ＭＳ 明朝" w:hAnsi="ＭＳ 明朝" w:hint="eastAsia"/>
          <w:sz w:val="24"/>
          <w:szCs w:val="24"/>
        </w:rPr>
        <w:t>メール；</w:t>
      </w:r>
      <w:hyperlink r:id="rId9" w:history="1"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d</w:t>
        </w:r>
        <w:r w:rsidRPr="000B2868">
          <w:rPr>
            <w:color w:val="0563C1" w:themeColor="hyperlink"/>
            <w:sz w:val="24"/>
            <w:szCs w:val="24"/>
            <w:u w:val="single"/>
          </w:rPr>
          <w:t>ai.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h</w:t>
        </w:r>
        <w:r w:rsidRPr="000B2868">
          <w:rPr>
            <w:color w:val="0563C1" w:themeColor="hyperlink"/>
            <w:sz w:val="24"/>
            <w:szCs w:val="24"/>
            <w:u w:val="single"/>
          </w:rPr>
          <w:t>@sis.seirei.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o</w:t>
        </w:r>
        <w:r w:rsidRPr="000B2868">
          <w:rPr>
            <w:color w:val="0563C1" w:themeColor="hyperlink"/>
            <w:sz w:val="24"/>
            <w:szCs w:val="24"/>
            <w:u w:val="single"/>
          </w:rPr>
          <w:t>r.jp</w:t>
        </w:r>
      </w:hyperlink>
    </w:p>
    <w:p w14:paraId="4E4677CD" w14:textId="08E3F110" w:rsidR="003059E0" w:rsidRPr="003059E0" w:rsidRDefault="003059E0" w:rsidP="003059E0">
      <w:pPr>
        <w:ind w:firstLineChars="100" w:firstLine="210"/>
      </w:pPr>
      <w:bookmarkStart w:id="1" w:name="_Hlk75465827"/>
      <w:r w:rsidRPr="003059E0">
        <w:rPr>
          <w:rFonts w:hint="eastAsia"/>
          <w:color w:val="FF0000"/>
        </w:rPr>
        <w:t>別添①　研修申込み</w:t>
      </w:r>
      <w:r w:rsidRPr="003059E0">
        <w:rPr>
          <w:rFonts w:hint="eastAsia"/>
        </w:rPr>
        <w:t>（メール送信及びファックス送信）</w:t>
      </w:r>
    </w:p>
    <w:p w14:paraId="006ECCDE" w14:textId="77777777" w:rsidR="003059E0" w:rsidRPr="003059E0" w:rsidRDefault="003059E0" w:rsidP="003059E0">
      <w:pPr>
        <w:ind w:firstLineChars="100" w:firstLine="280"/>
      </w:pPr>
      <w:r w:rsidRPr="003059E0">
        <w:rPr>
          <w:rFonts w:hint="eastAsia"/>
          <w:sz w:val="28"/>
          <w:szCs w:val="28"/>
        </w:rPr>
        <w:t>事務局　長谷川　行　　（表題不要）</w:t>
      </w:r>
    </w:p>
    <w:p w14:paraId="35B613FA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 xml:space="preserve">メール送信　</w:t>
      </w:r>
      <w:hyperlink r:id="rId10" w:history="1"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d</w:t>
        </w:r>
        <w:r w:rsidRPr="003059E0">
          <w:rPr>
            <w:color w:val="0563C1" w:themeColor="hyperlink"/>
            <w:sz w:val="48"/>
            <w:szCs w:val="48"/>
            <w:u w:val="single"/>
          </w:rPr>
          <w:t>ai.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h</w:t>
        </w:r>
        <w:r w:rsidRPr="003059E0">
          <w:rPr>
            <w:color w:val="0563C1" w:themeColor="hyperlink"/>
            <w:sz w:val="48"/>
            <w:szCs w:val="48"/>
            <w:u w:val="single"/>
          </w:rPr>
          <w:t>@sis.seirei.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o</w:t>
        </w:r>
        <w:r w:rsidRPr="003059E0">
          <w:rPr>
            <w:color w:val="0563C1" w:themeColor="hyperlink"/>
            <w:sz w:val="48"/>
            <w:szCs w:val="48"/>
            <w:u w:val="single"/>
          </w:rPr>
          <w:t>r.jp</w:t>
        </w:r>
      </w:hyperlink>
    </w:p>
    <w:p w14:paraId="2529218F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>ファックス送信（fax52-8695）</w:t>
      </w:r>
    </w:p>
    <w:p w14:paraId="13DB07CD" w14:textId="77777777" w:rsidR="00FE7301" w:rsidRDefault="00FE7301" w:rsidP="003059E0">
      <w:pPr>
        <w:ind w:firstLineChars="100" w:firstLine="210"/>
      </w:pPr>
    </w:p>
    <w:p w14:paraId="6F5BA130" w14:textId="77777777" w:rsidR="00FE7301" w:rsidRDefault="00FE7301" w:rsidP="003059E0">
      <w:pPr>
        <w:ind w:firstLineChars="100" w:firstLine="210"/>
      </w:pPr>
    </w:p>
    <w:p w14:paraId="1C978903" w14:textId="54C6F2C0" w:rsidR="00A654A1" w:rsidRDefault="003059E0" w:rsidP="003059E0">
      <w:pPr>
        <w:ind w:firstLineChars="100" w:firstLine="210"/>
      </w:pPr>
      <w:r w:rsidRPr="003059E0">
        <w:rPr>
          <w:rFonts w:hint="eastAsia"/>
        </w:rPr>
        <w:t>【</w:t>
      </w:r>
      <w:r w:rsidR="00AE45F7">
        <w:rPr>
          <w:rFonts w:hint="eastAsia"/>
        </w:rPr>
        <w:t>申込者</w:t>
      </w:r>
      <w:r w:rsidRPr="003059E0">
        <w:rPr>
          <w:rFonts w:hint="eastAsia"/>
        </w:rPr>
        <w:t>】</w:t>
      </w:r>
      <w:r w:rsidR="002D19C4">
        <w:rPr>
          <w:rFonts w:hint="eastAsia"/>
        </w:rPr>
        <w:t>氏名・</w:t>
      </w:r>
      <w:r w:rsidR="007B0E36">
        <w:rPr>
          <w:rFonts w:hint="eastAsia"/>
        </w:rPr>
        <w:t>所属・連絡先（電話・メール等）</w:t>
      </w:r>
      <w:r w:rsidR="00FE7301">
        <w:rPr>
          <w:rFonts w:hint="eastAsia"/>
        </w:rPr>
        <w:t xml:space="preserve">　</w:t>
      </w:r>
      <w:r w:rsidR="00FE7301" w:rsidRPr="00FE7301">
        <w:rPr>
          <w:rFonts w:hint="eastAsia"/>
          <w:color w:val="FF0000"/>
        </w:rPr>
        <w:t>参加希望研修に〇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114"/>
        <w:gridCol w:w="2410"/>
        <w:gridCol w:w="2126"/>
        <w:gridCol w:w="2693"/>
      </w:tblGrid>
      <w:tr w:rsidR="00FE7301" w14:paraId="6638EAB8" w14:textId="77777777" w:rsidTr="00FE7301">
        <w:tc>
          <w:tcPr>
            <w:tcW w:w="3114" w:type="dxa"/>
          </w:tcPr>
          <w:p w14:paraId="04ADB294" w14:textId="7B4DB67C" w:rsidR="00FE7301" w:rsidRDefault="00FE7301" w:rsidP="00802F0F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410" w:type="dxa"/>
          </w:tcPr>
          <w:p w14:paraId="302DD881" w14:textId="1B48829F" w:rsidR="00FE7301" w:rsidRDefault="00FE7301" w:rsidP="00802F0F">
            <w:pPr>
              <w:jc w:val="center"/>
            </w:pPr>
            <w:r>
              <w:rPr>
                <w:rFonts w:hint="eastAsia"/>
              </w:rPr>
              <w:t>参加希望</w:t>
            </w:r>
          </w:p>
        </w:tc>
        <w:tc>
          <w:tcPr>
            <w:tcW w:w="2126" w:type="dxa"/>
          </w:tcPr>
          <w:p w14:paraId="5BDE5097" w14:textId="12505DDE" w:rsidR="00FE7301" w:rsidRDefault="00FE7301" w:rsidP="00802F0F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2693" w:type="dxa"/>
          </w:tcPr>
          <w:p w14:paraId="2ECC1470" w14:textId="2EFBCCCE" w:rsidR="00FE7301" w:rsidRDefault="00FE7301" w:rsidP="007B0E3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FE7301" w14:paraId="6A50F8CD" w14:textId="77777777" w:rsidTr="00FE7301">
        <w:tc>
          <w:tcPr>
            <w:tcW w:w="3114" w:type="dxa"/>
          </w:tcPr>
          <w:p w14:paraId="38E13365" w14:textId="77777777" w:rsidR="00FE7301" w:rsidRDefault="00FE7301" w:rsidP="00802F0F">
            <w:pPr>
              <w:jc w:val="center"/>
            </w:pPr>
          </w:p>
          <w:p w14:paraId="45D76348" w14:textId="77777777" w:rsidR="00FE7301" w:rsidRDefault="00FE7301" w:rsidP="00802F0F">
            <w:pPr>
              <w:jc w:val="center"/>
            </w:pPr>
          </w:p>
        </w:tc>
        <w:tc>
          <w:tcPr>
            <w:tcW w:w="2410" w:type="dxa"/>
          </w:tcPr>
          <w:p w14:paraId="5A2D9592" w14:textId="77777777" w:rsidR="00FE7301" w:rsidRDefault="00FE7301" w:rsidP="00802F0F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0E06DCE4" w14:textId="5CCEEB2A" w:rsidR="00FE7301" w:rsidRDefault="00FE7301" w:rsidP="00802F0F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30893A6" w14:textId="69D791F2" w:rsidR="00FE7301" w:rsidRDefault="00FE7301" w:rsidP="00802F0F">
            <w:pPr>
              <w:jc w:val="center"/>
            </w:pPr>
          </w:p>
        </w:tc>
        <w:tc>
          <w:tcPr>
            <w:tcW w:w="2693" w:type="dxa"/>
          </w:tcPr>
          <w:p w14:paraId="2B1546FC" w14:textId="77777777" w:rsidR="00FE7301" w:rsidRDefault="00FE7301" w:rsidP="007B0E36">
            <w:pPr>
              <w:jc w:val="center"/>
            </w:pPr>
          </w:p>
        </w:tc>
      </w:tr>
      <w:tr w:rsidR="00FE7301" w14:paraId="521C2A0C" w14:textId="77777777" w:rsidTr="00FE7301">
        <w:tc>
          <w:tcPr>
            <w:tcW w:w="3114" w:type="dxa"/>
          </w:tcPr>
          <w:p w14:paraId="10E74FB7" w14:textId="77777777" w:rsidR="00FE7301" w:rsidRDefault="00FE7301" w:rsidP="00FE7301">
            <w:pPr>
              <w:jc w:val="center"/>
            </w:pPr>
          </w:p>
          <w:p w14:paraId="4CD3C95B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633EBC27" w14:textId="7777777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266954F4" w14:textId="78C51562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3E08664" w14:textId="3854C07D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07909E79" w14:textId="77777777" w:rsidR="00FE7301" w:rsidRDefault="00FE7301" w:rsidP="00FE7301">
            <w:pPr>
              <w:jc w:val="center"/>
            </w:pPr>
          </w:p>
        </w:tc>
      </w:tr>
      <w:tr w:rsidR="00FE7301" w14:paraId="4929B882" w14:textId="77777777" w:rsidTr="00FE7301">
        <w:tc>
          <w:tcPr>
            <w:tcW w:w="3114" w:type="dxa"/>
          </w:tcPr>
          <w:p w14:paraId="6ABBE240" w14:textId="77777777" w:rsidR="00FE7301" w:rsidRDefault="00FE7301" w:rsidP="00FE7301">
            <w:pPr>
              <w:jc w:val="center"/>
            </w:pPr>
          </w:p>
          <w:p w14:paraId="6BEE62D5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3FAACDEA" w14:textId="7777777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641F148F" w14:textId="16AA680C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33527759" w14:textId="31ECCA71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7DB94F72" w14:textId="77777777" w:rsidR="00FE7301" w:rsidRDefault="00FE7301" w:rsidP="00FE7301">
            <w:pPr>
              <w:jc w:val="center"/>
            </w:pPr>
          </w:p>
        </w:tc>
      </w:tr>
      <w:tr w:rsidR="00FE7301" w14:paraId="0AC3535D" w14:textId="77777777" w:rsidTr="00FE7301">
        <w:tc>
          <w:tcPr>
            <w:tcW w:w="3114" w:type="dxa"/>
          </w:tcPr>
          <w:p w14:paraId="6A588C22" w14:textId="77777777" w:rsidR="00FE7301" w:rsidRDefault="00FE7301" w:rsidP="00FE7301">
            <w:pPr>
              <w:jc w:val="center"/>
            </w:pPr>
          </w:p>
          <w:p w14:paraId="335AA3F9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48A25121" w14:textId="7777777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0B1C4A7A" w14:textId="160F4232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375162CC" w14:textId="1764A50B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4847EFB2" w14:textId="77777777" w:rsidR="00FE7301" w:rsidRDefault="00FE7301" w:rsidP="00FE7301">
            <w:pPr>
              <w:jc w:val="center"/>
            </w:pPr>
          </w:p>
        </w:tc>
      </w:tr>
      <w:tr w:rsidR="008B63EE" w14:paraId="0275E6F5" w14:textId="77777777" w:rsidTr="00FE7301">
        <w:tc>
          <w:tcPr>
            <w:tcW w:w="3114" w:type="dxa"/>
          </w:tcPr>
          <w:p w14:paraId="0E09E95C" w14:textId="77777777" w:rsidR="008B63EE" w:rsidRDefault="008B63EE" w:rsidP="00FE7301">
            <w:pPr>
              <w:jc w:val="center"/>
            </w:pPr>
          </w:p>
        </w:tc>
        <w:tc>
          <w:tcPr>
            <w:tcW w:w="2410" w:type="dxa"/>
          </w:tcPr>
          <w:p w14:paraId="32657282" w14:textId="77777777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2D4A2E69" w14:textId="78E6BB77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11E350A2" w14:textId="77777777" w:rsidR="008B63EE" w:rsidRDefault="008B63EE" w:rsidP="00FE7301">
            <w:pPr>
              <w:jc w:val="center"/>
            </w:pPr>
          </w:p>
        </w:tc>
        <w:tc>
          <w:tcPr>
            <w:tcW w:w="2693" w:type="dxa"/>
          </w:tcPr>
          <w:p w14:paraId="58990C33" w14:textId="77777777" w:rsidR="008B63EE" w:rsidRDefault="008B63EE" w:rsidP="00FE7301">
            <w:pPr>
              <w:jc w:val="center"/>
            </w:pPr>
          </w:p>
        </w:tc>
      </w:tr>
      <w:tr w:rsidR="008B63EE" w14:paraId="5D4C0B50" w14:textId="77777777" w:rsidTr="00FE7301">
        <w:tc>
          <w:tcPr>
            <w:tcW w:w="3114" w:type="dxa"/>
          </w:tcPr>
          <w:p w14:paraId="34158907" w14:textId="77777777" w:rsidR="008B63EE" w:rsidRDefault="008B63EE" w:rsidP="00FE7301">
            <w:pPr>
              <w:jc w:val="center"/>
            </w:pPr>
          </w:p>
        </w:tc>
        <w:tc>
          <w:tcPr>
            <w:tcW w:w="2410" w:type="dxa"/>
          </w:tcPr>
          <w:p w14:paraId="46B2C70E" w14:textId="77777777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39369055" w14:textId="20ADF4F1" w:rsidR="008B63EE" w:rsidRDefault="008B63EE" w:rsidP="008B63EE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7D4BEEF5" w14:textId="77777777" w:rsidR="008B63EE" w:rsidRDefault="008B63EE" w:rsidP="00FE7301">
            <w:pPr>
              <w:jc w:val="center"/>
            </w:pPr>
          </w:p>
        </w:tc>
        <w:tc>
          <w:tcPr>
            <w:tcW w:w="2693" w:type="dxa"/>
          </w:tcPr>
          <w:p w14:paraId="651B244A" w14:textId="77777777" w:rsidR="008B63EE" w:rsidRDefault="008B63EE" w:rsidP="00FE7301">
            <w:pPr>
              <w:jc w:val="center"/>
            </w:pPr>
          </w:p>
        </w:tc>
      </w:tr>
      <w:tr w:rsidR="00FE7301" w14:paraId="4DEB4C68" w14:textId="77777777" w:rsidTr="00FE7301">
        <w:tc>
          <w:tcPr>
            <w:tcW w:w="3114" w:type="dxa"/>
          </w:tcPr>
          <w:p w14:paraId="73015EF0" w14:textId="77777777" w:rsidR="00FE7301" w:rsidRDefault="00FE7301" w:rsidP="00FE7301">
            <w:pPr>
              <w:jc w:val="center"/>
            </w:pPr>
          </w:p>
          <w:p w14:paraId="6F6F37D6" w14:textId="77777777" w:rsidR="00FE7301" w:rsidRDefault="00FE7301" w:rsidP="00FE7301">
            <w:pPr>
              <w:jc w:val="center"/>
            </w:pPr>
          </w:p>
        </w:tc>
        <w:tc>
          <w:tcPr>
            <w:tcW w:w="2410" w:type="dxa"/>
          </w:tcPr>
          <w:p w14:paraId="474A63A9" w14:textId="7777777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研修会①</w:t>
            </w:r>
          </w:p>
          <w:p w14:paraId="5F4D5AE0" w14:textId="0BDE2117" w:rsidR="00FE7301" w:rsidRDefault="00FE7301" w:rsidP="00FE7301">
            <w:pPr>
              <w:jc w:val="center"/>
            </w:pPr>
            <w:r>
              <w:rPr>
                <w:rFonts w:hint="eastAsia"/>
              </w:rPr>
              <w:t>研修会②</w:t>
            </w:r>
          </w:p>
        </w:tc>
        <w:tc>
          <w:tcPr>
            <w:tcW w:w="2126" w:type="dxa"/>
          </w:tcPr>
          <w:p w14:paraId="18BE07B4" w14:textId="5761D5A1" w:rsidR="00FE7301" w:rsidRDefault="00FE7301" w:rsidP="00FE7301">
            <w:pPr>
              <w:jc w:val="center"/>
            </w:pPr>
          </w:p>
        </w:tc>
        <w:tc>
          <w:tcPr>
            <w:tcW w:w="2693" w:type="dxa"/>
          </w:tcPr>
          <w:p w14:paraId="4D3A3AB7" w14:textId="77777777" w:rsidR="00FE7301" w:rsidRDefault="00FE7301" w:rsidP="00FE7301">
            <w:pPr>
              <w:jc w:val="center"/>
            </w:pPr>
          </w:p>
        </w:tc>
      </w:tr>
    </w:tbl>
    <w:p w14:paraId="390592C5" w14:textId="7BB1531A" w:rsidR="000B40C5" w:rsidRDefault="000B2868" w:rsidP="009568CC">
      <w:pPr>
        <w:jc w:val="center"/>
        <w:rPr>
          <w:rFonts w:ascii="ＭＳ 明朝" w:eastAsia="ＭＳ 明朝" w:hAnsi="ＭＳ 明朝"/>
          <w:color w:val="FF0000"/>
          <w:sz w:val="36"/>
          <w:szCs w:val="36"/>
        </w:rPr>
      </w:pP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申込み期日；20</w:t>
      </w:r>
      <w:r w:rsidR="00802F0F"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24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年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2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月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26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日（</w:t>
      </w:r>
      <w:r w:rsidR="00FE7301">
        <w:rPr>
          <w:rFonts w:ascii="ＭＳ 明朝" w:eastAsia="ＭＳ 明朝" w:hAnsi="ＭＳ 明朝" w:hint="eastAsia"/>
          <w:color w:val="FF0000"/>
          <w:sz w:val="36"/>
          <w:szCs w:val="36"/>
        </w:rPr>
        <w:t>月</w:t>
      </w:r>
      <w:r w:rsidRPr="009568CC">
        <w:rPr>
          <w:rFonts w:ascii="ＭＳ 明朝" w:eastAsia="ＭＳ 明朝" w:hAnsi="ＭＳ 明朝" w:hint="eastAsia"/>
          <w:color w:val="FF0000"/>
          <w:sz w:val="36"/>
          <w:szCs w:val="36"/>
        </w:rPr>
        <w:t>）</w:t>
      </w:r>
      <w:bookmarkEnd w:id="1"/>
    </w:p>
    <w:p w14:paraId="476BF48A" w14:textId="060D1ED2" w:rsidR="009568CC" w:rsidRPr="009568CC" w:rsidRDefault="009568CC" w:rsidP="009568CC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color w:val="FF0000"/>
          <w:sz w:val="36"/>
          <w:szCs w:val="36"/>
        </w:rPr>
        <w:t>資料の準備がありますので、遵守ください</w:t>
      </w:r>
    </w:p>
    <w:sectPr w:rsidR="009568CC" w:rsidRPr="009568CC" w:rsidSect="00C17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001D" w14:textId="77777777" w:rsidR="00C17261" w:rsidRDefault="00C17261" w:rsidP="007A5DA5">
      <w:r>
        <w:separator/>
      </w:r>
    </w:p>
  </w:endnote>
  <w:endnote w:type="continuationSeparator" w:id="0">
    <w:p w14:paraId="0D4DECA1" w14:textId="77777777" w:rsidR="00C17261" w:rsidRDefault="00C17261" w:rsidP="007A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B256" w14:textId="77777777" w:rsidR="00C17261" w:rsidRDefault="00C17261" w:rsidP="007A5DA5">
      <w:r>
        <w:separator/>
      </w:r>
    </w:p>
  </w:footnote>
  <w:footnote w:type="continuationSeparator" w:id="0">
    <w:p w14:paraId="1CEBA6B3" w14:textId="77777777" w:rsidR="00C17261" w:rsidRDefault="00C17261" w:rsidP="007A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958FC"/>
    <w:multiLevelType w:val="hybridMultilevel"/>
    <w:tmpl w:val="6832A44C"/>
    <w:lvl w:ilvl="0" w:tplc="960264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8874">
    <w:abstractNumId w:val="2"/>
  </w:num>
  <w:num w:numId="2" w16cid:durableId="462626533">
    <w:abstractNumId w:val="0"/>
  </w:num>
  <w:num w:numId="3" w16cid:durableId="1830704602">
    <w:abstractNumId w:val="3"/>
  </w:num>
  <w:num w:numId="4" w16cid:durableId="832646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2868"/>
    <w:rsid w:val="000B40C5"/>
    <w:rsid w:val="000E317E"/>
    <w:rsid w:val="000F23BF"/>
    <w:rsid w:val="001124C3"/>
    <w:rsid w:val="001B0485"/>
    <w:rsid w:val="001F2C7D"/>
    <w:rsid w:val="002036C5"/>
    <w:rsid w:val="00275951"/>
    <w:rsid w:val="002D0B69"/>
    <w:rsid w:val="002D19C4"/>
    <w:rsid w:val="003059E0"/>
    <w:rsid w:val="0032788F"/>
    <w:rsid w:val="00330549"/>
    <w:rsid w:val="003373F5"/>
    <w:rsid w:val="003D019F"/>
    <w:rsid w:val="003F0FFE"/>
    <w:rsid w:val="003F5AB9"/>
    <w:rsid w:val="004C42DF"/>
    <w:rsid w:val="005026C5"/>
    <w:rsid w:val="0073572F"/>
    <w:rsid w:val="007A5DA5"/>
    <w:rsid w:val="007B0E36"/>
    <w:rsid w:val="007C2887"/>
    <w:rsid w:val="007F1D48"/>
    <w:rsid w:val="00802F0F"/>
    <w:rsid w:val="008940CE"/>
    <w:rsid w:val="008B63EE"/>
    <w:rsid w:val="008C6514"/>
    <w:rsid w:val="009568CC"/>
    <w:rsid w:val="00960121"/>
    <w:rsid w:val="009A2A9C"/>
    <w:rsid w:val="009F0EC7"/>
    <w:rsid w:val="00A009C9"/>
    <w:rsid w:val="00A3235C"/>
    <w:rsid w:val="00A654A1"/>
    <w:rsid w:val="00AB1EBD"/>
    <w:rsid w:val="00AE45F7"/>
    <w:rsid w:val="00AF78ED"/>
    <w:rsid w:val="00B451F4"/>
    <w:rsid w:val="00B52646"/>
    <w:rsid w:val="00BC2C96"/>
    <w:rsid w:val="00C17261"/>
    <w:rsid w:val="00CB6227"/>
    <w:rsid w:val="00CD5F5E"/>
    <w:rsid w:val="00DE7492"/>
    <w:rsid w:val="00E56B04"/>
    <w:rsid w:val="00EA24A8"/>
    <w:rsid w:val="00EB35A0"/>
    <w:rsid w:val="00EF593E"/>
    <w:rsid w:val="00F262E9"/>
    <w:rsid w:val="00FB41F4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5DA5"/>
  </w:style>
  <w:style w:type="paragraph" w:styleId="a8">
    <w:name w:val="footer"/>
    <w:basedOn w:val="a"/>
    <w:link w:val="a9"/>
    <w:uiPriority w:val="99"/>
    <w:unhideWhenUsed/>
    <w:rsid w:val="007A5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i.h@sis.seirei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.h@sis.seir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901013 長谷川 大</cp:lastModifiedBy>
  <cp:revision>17</cp:revision>
  <dcterms:created xsi:type="dcterms:W3CDTF">2024-02-14T12:04:00Z</dcterms:created>
  <dcterms:modified xsi:type="dcterms:W3CDTF">2024-02-16T04:24:00Z</dcterms:modified>
</cp:coreProperties>
</file>